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13" w:rsidRDefault="00A81E54" w:rsidP="00B15613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CC177F" w:rsidRPr="005363C5" w:rsidRDefault="00CC177F" w:rsidP="00CC177F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«Предоставление детям-сиротам и детям, оставшимся без попечения родителей, воспитывающихся в приемных семьях, путевок в оздоровительные лагеря,  санаторно-курортные организации при наличии медицинских показаний, а также оплаты про</w:t>
      </w:r>
      <w:r w:rsidR="005363C5">
        <w:rPr>
          <w:rFonts w:ascii="Times New Roman" w:hAnsi="Times New Roman" w:cs="Times New Roman"/>
          <w:sz w:val="28"/>
          <w:szCs w:val="28"/>
        </w:rPr>
        <w:t>езда к месту лечения и обратно»</w:t>
      </w:r>
    </w:p>
    <w:p w:rsidR="00B15613" w:rsidRDefault="00B15613" w:rsidP="00B15613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5FA6" w:rsidRDefault="00FE1C2B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95109A" w:rsidRDefault="0095109A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A5FA6" w:rsidRPr="00B15613" w:rsidRDefault="00CA5FA6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</w:t>
      </w:r>
      <w:r w:rsidR="00FE1C2B">
        <w:rPr>
          <w:rFonts w:ascii="Times New Roman" w:hAnsi="Times New Roman" w:cs="Times New Roman"/>
          <w:sz w:val="28"/>
          <w:szCs w:val="28"/>
        </w:rPr>
        <w:t>ации заявлений</w:t>
      </w: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2268"/>
        <w:gridCol w:w="2694"/>
        <w:gridCol w:w="1665"/>
      </w:tblGrid>
      <w:tr w:rsidR="00CA5FA6" w:rsidTr="00CA5FA6">
        <w:tc>
          <w:tcPr>
            <w:tcW w:w="675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индекс</w:t>
            </w:r>
          </w:p>
        </w:tc>
        <w:tc>
          <w:tcPr>
            <w:tcW w:w="2268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Корреспондент</w:t>
            </w:r>
          </w:p>
        </w:tc>
        <w:tc>
          <w:tcPr>
            <w:tcW w:w="2694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1665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CA5FA6" w:rsidTr="00CA5FA6">
        <w:tc>
          <w:tcPr>
            <w:tcW w:w="675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CA5FA6" w:rsidRPr="00B15613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A5FA6" w:rsidRPr="00B15613" w:rsidSect="00B66ECC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66ECC"/>
    <w:rsid w:val="00126CD1"/>
    <w:rsid w:val="002661A5"/>
    <w:rsid w:val="00283BB7"/>
    <w:rsid w:val="002E3361"/>
    <w:rsid w:val="003E5D39"/>
    <w:rsid w:val="0043585F"/>
    <w:rsid w:val="004C25AD"/>
    <w:rsid w:val="00536357"/>
    <w:rsid w:val="005363C5"/>
    <w:rsid w:val="0056209C"/>
    <w:rsid w:val="007B577C"/>
    <w:rsid w:val="0095109A"/>
    <w:rsid w:val="00A81E54"/>
    <w:rsid w:val="00B15613"/>
    <w:rsid w:val="00B66ECC"/>
    <w:rsid w:val="00CA5FA6"/>
    <w:rsid w:val="00CC177F"/>
    <w:rsid w:val="00DE4AD2"/>
    <w:rsid w:val="00E10EFE"/>
    <w:rsid w:val="00E2089E"/>
    <w:rsid w:val="00E473CE"/>
    <w:rsid w:val="00ED79D0"/>
    <w:rsid w:val="00F24703"/>
    <w:rsid w:val="00FC3335"/>
    <w:rsid w:val="00FE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F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10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Князь Александра Николаевна</cp:lastModifiedBy>
  <cp:revision>20</cp:revision>
  <cp:lastPrinted>2022-09-13T14:39:00Z</cp:lastPrinted>
  <dcterms:created xsi:type="dcterms:W3CDTF">2021-09-29T14:12:00Z</dcterms:created>
  <dcterms:modified xsi:type="dcterms:W3CDTF">2022-09-13T14:39:00Z</dcterms:modified>
</cp:coreProperties>
</file>